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60A0C" w14:textId="778A0A49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C54BB7" w:rsidRPr="00C54BB7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ΑΡΣΗΣ </w:t>
      </w:r>
      <w:r w:rsidR="0059518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ΕΝΤΑΞΗΣ ΣΕ ΚΑΘΕΣΤΩΣ </w:t>
      </w:r>
      <w:r w:rsidR="00576D31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ΜΕΡΙΚΗΣ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ΦΟΙΤΗΣΗΣ</w:t>
      </w:r>
    </w:p>
    <w:p w14:paraId="5C5C64AB" w14:textId="66A7299A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 w:rsidR="009A3D50" w:rsidRPr="009A3D50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του άρθρου 76 του Ν. 4957/2022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667596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Παρατηρήσεις:</w:t>
            </w:r>
          </w:p>
          <w:p w14:paraId="68CBD05D" w14:textId="77777777" w:rsidR="00455746" w:rsidRPr="00455746" w:rsidRDefault="00455746" w:rsidP="00C54BB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E056B61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1FEAB5ED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 Γραμματεία Κοσμητεία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 Σχολής </w:t>
            </w:r>
            <w:r w:rsidR="001E0BF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Θετικών Επιστημών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ACE39B8" w14:textId="0A5206AA" w:rsidR="00455746" w:rsidRPr="00C54BB7" w:rsidRDefault="00E90CE5" w:rsidP="00C54BB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Σε συνέχεια της απόφασης της Κοσμητείας για ένταξή μου σε καθεστώς μερικής φοίτησης κατά το ακαδημαϊκό έτος………</w:t>
            </w:r>
            <w:r w:rsidR="001E0BF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ιτούμαι την </w:t>
            </w:r>
            <w:r w:rsidR="00C54BB7" w:rsidRPr="00C54BB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επαναφορά μου σε καθεστώς κανονικής φοίτησης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από το ακαδημαϊκό εξάμηνο …… λόγω ….. (π.χ. λήξη της εργασίας μου ….κ.τ.λ.)</w:t>
            </w:r>
            <w:r w:rsidR="00C54BB7" w:rsidRPr="00C54BB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 w:rsidP="00CF72DF"/>
    <w:sectPr w:rsidR="004049B6" w:rsidSect="00CF72DF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12785C"/>
    <w:rsid w:val="0015255F"/>
    <w:rsid w:val="001E0BF7"/>
    <w:rsid w:val="003D0BE4"/>
    <w:rsid w:val="004049B6"/>
    <w:rsid w:val="00455746"/>
    <w:rsid w:val="00576D31"/>
    <w:rsid w:val="00595185"/>
    <w:rsid w:val="006C0F0B"/>
    <w:rsid w:val="006C566A"/>
    <w:rsid w:val="00732FD1"/>
    <w:rsid w:val="009A3D50"/>
    <w:rsid w:val="00A547F5"/>
    <w:rsid w:val="00AC4A69"/>
    <w:rsid w:val="00AF735A"/>
    <w:rsid w:val="00C54BB7"/>
    <w:rsid w:val="00C6226F"/>
    <w:rsid w:val="00CB56B3"/>
    <w:rsid w:val="00CF72DF"/>
    <w:rsid w:val="00D149AE"/>
    <w:rsid w:val="00E468B8"/>
    <w:rsid w:val="00E90CE5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6D31"/>
    <w:pPr>
      <w:ind w:left="720"/>
      <w:contextualSpacing/>
    </w:pPr>
  </w:style>
  <w:style w:type="paragraph" w:styleId="a5">
    <w:name w:val="Revision"/>
    <w:hidden/>
    <w:uiPriority w:val="99"/>
    <w:semiHidden/>
    <w:rsid w:val="006C0F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137</Words>
  <Characters>742</Characters>
  <Application>Microsoft Office Word</Application>
  <DocSecurity>0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Vasmari Evina</cp:lastModifiedBy>
  <cp:revision>9</cp:revision>
  <dcterms:created xsi:type="dcterms:W3CDTF">2021-09-05T15:27:00Z</dcterms:created>
  <dcterms:modified xsi:type="dcterms:W3CDTF">2022-10-18T10:12:00Z</dcterms:modified>
</cp:coreProperties>
</file>