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BF6BB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52C54ABC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των άρθρων 34, 38 και 56 του Ν. 4777/2021)</w:t>
      </w:r>
    </w:p>
    <w:p w14:paraId="75D0F03A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724B9EE7" w14:textId="77777777" w:rsidTr="00831A05">
        <w:trPr>
          <w:trHeight w:val="12340"/>
        </w:trPr>
        <w:tc>
          <w:tcPr>
            <w:tcW w:w="4820" w:type="dxa"/>
          </w:tcPr>
          <w:p w14:paraId="6B9CCA6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790E53B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5ADB20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639277D9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50CB579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539A9D2D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6D8CA65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47D6D73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0A161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55FE5F66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1A9EAD3D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5468C730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52AE67F5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07D714F3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614B53D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1DB52D8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605DAB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9A5A6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2F749C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3D653D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05A9B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5EFEBDF2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6DC9CF25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721C9D4C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4ECB6B5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CE0BBE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0495263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68E901A5" w14:textId="6134DFAD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Θετικών Επιστημών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4DF1111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28E29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F8988C8" w14:textId="5FB7C207" w:rsidR="00455746" w:rsidRPr="00455746" w:rsidRDefault="00455746" w:rsidP="0051576E">
            <w:pPr>
              <w:widowControl w:val="0"/>
              <w:suppressAutoHyphens/>
              <w:spacing w:line="360" w:lineRule="auto"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</w:t>
            </w:r>
            <w:r w:rsid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........................................</w:t>
            </w:r>
            <w:r w:rsid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..........................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2870D4F2" w14:textId="7C1501DD" w:rsidR="0051576E" w:rsidRDefault="0051576E" w:rsidP="0051576E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</w:t>
            </w:r>
            <w:r w:rsidR="00455746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="00455746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</w:t>
            </w:r>
            <w:r w:rsidR="00455746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…….</w:t>
            </w:r>
          </w:p>
          <w:p w14:paraId="7A5136E5" w14:textId="7E17C8F9" w:rsidR="00455746" w:rsidRDefault="0051576E" w:rsidP="0051576E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4B81CA1C" w14:textId="77777777" w:rsidR="0051576E" w:rsidRPr="00455746" w:rsidRDefault="0051576E" w:rsidP="0051576E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6F823490" w14:textId="77777777" w:rsidR="0051576E" w:rsidRPr="00455746" w:rsidRDefault="0051576E" w:rsidP="0051576E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  <w:r w:rsidRPr="0051576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</w:t>
            </w:r>
          </w:p>
          <w:p w14:paraId="46F992D1" w14:textId="77777777" w:rsidR="0051576E" w:rsidRPr="00455746" w:rsidRDefault="0051576E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8B3F20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4A5862F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BDA4E1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40F29B74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3642757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A195F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034455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0061205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9214FB7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DFBF13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622CD0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625E1362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1A7F0D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88F780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68BEB4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CDCD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5A1C0060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3A42C3"/>
    <w:rsid w:val="004049B6"/>
    <w:rsid w:val="00455746"/>
    <w:rsid w:val="0051576E"/>
    <w:rsid w:val="00AC4A69"/>
    <w:rsid w:val="00AF735A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C89A2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2</cp:revision>
  <dcterms:created xsi:type="dcterms:W3CDTF">2021-09-17T08:56:00Z</dcterms:created>
  <dcterms:modified xsi:type="dcterms:W3CDTF">2021-09-17T08:56:00Z</dcterms:modified>
</cp:coreProperties>
</file>