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253" w:rsidRPr="00D72253" w:rsidRDefault="00D72253" w:rsidP="00D72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ΤΜΗΜΑ ΠΟΛΙΤΙΣΜΙΚΗΣ ΤΕΧΝΟΛΟΓΙΑΣ</w:t>
      </w:r>
    </w:p>
    <w:p w:rsidR="00D72253" w:rsidRPr="00D72253" w:rsidRDefault="00D72253" w:rsidP="00D72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ΚΑΙ ΕΠΙΚΟΙΝΩΝΙΑΣ</w:t>
      </w:r>
    </w:p>
    <w:p w:rsidR="00D72253" w:rsidRPr="00D72253" w:rsidRDefault="00D72253" w:rsidP="00D72253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ΠΡΟΓΡΑΜΜΑ  ΕΞΕΤΑΣΤΙΚΗΣ</w:t>
      </w:r>
    </w:p>
    <w:p w:rsidR="00D72253" w:rsidRPr="00D72253" w:rsidRDefault="00D72253" w:rsidP="00D72253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ΦΕΒΡΟΥΑΡΙΟΥ 2016 </w:t>
      </w:r>
    </w:p>
    <w:p w:rsidR="00D72253" w:rsidRPr="00D72253" w:rsidRDefault="00D72253" w:rsidP="00D72253">
      <w:pPr>
        <w:jc w:val="center"/>
        <w:rPr>
          <w:color w:val="FF0000"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ΚΑΙ ΕΠΑΝΑΛΗΠΤΙΚΗΣ ΕΞΕΤΑΣΤΙΚΗΣ</w:t>
      </w:r>
    </w:p>
    <w:p w:rsidR="00D72253" w:rsidRDefault="00D72253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3"/>
        <w:gridCol w:w="1598"/>
        <w:gridCol w:w="3680"/>
        <w:gridCol w:w="2507"/>
      </w:tblGrid>
      <w:tr w:rsidR="00D72253" w:rsidRPr="00E023F7" w:rsidTr="00C91EB3">
        <w:trPr>
          <w:trHeight w:val="502"/>
        </w:trPr>
        <w:tc>
          <w:tcPr>
            <w:tcW w:w="1683" w:type="dxa"/>
            <w:tcBorders>
              <w:bottom w:val="single" w:sz="4" w:space="0" w:color="auto"/>
            </w:tcBorders>
            <w:shd w:val="clear" w:color="auto" w:fill="CCFFFF"/>
          </w:tcPr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ΗΜΕΡΟΜΗΝΙΑ</w:t>
            </w:r>
          </w:p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CCFFFF"/>
          </w:tcPr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ΩΡΑ</w:t>
            </w:r>
          </w:p>
        </w:tc>
        <w:tc>
          <w:tcPr>
            <w:tcW w:w="3680" w:type="dxa"/>
            <w:tcBorders>
              <w:bottom w:val="single" w:sz="4" w:space="0" w:color="auto"/>
            </w:tcBorders>
            <w:shd w:val="clear" w:color="auto" w:fill="CCFFFF"/>
          </w:tcPr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ΜΑΘΗΜΑ</w:t>
            </w:r>
          </w:p>
        </w:tc>
        <w:tc>
          <w:tcPr>
            <w:tcW w:w="2507" w:type="dxa"/>
            <w:tcBorders>
              <w:bottom w:val="single" w:sz="4" w:space="0" w:color="auto"/>
            </w:tcBorders>
            <w:shd w:val="clear" w:color="auto" w:fill="CCFFFF"/>
          </w:tcPr>
          <w:p w:rsid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ΑΙΘΟΥΣΑ</w:t>
            </w:r>
          </w:p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b/>
                <w:sz w:val="19"/>
                <w:szCs w:val="19"/>
                <w:u w:val="single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Έτος Ε΄ Εξάμηνο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Pr="00F01984" w:rsidRDefault="00F01984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="00BE167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μφιθ. + Α+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D72253" w:rsidRPr="00D72253" w:rsidRDefault="00BE167B" w:rsidP="00BE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Καταπότη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  Α΄ Ετος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Default="00BE167B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Αίθ. Ε +ΣΤ</w:t>
            </w:r>
          </w:p>
          <w:p w:rsidR="00BE167B" w:rsidRPr="00BE167B" w:rsidRDefault="00BE167B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Καταπότη Δ.</w:t>
            </w:r>
          </w:p>
          <w:p w:rsidR="00C07580" w:rsidRPr="00D72253" w:rsidRDefault="00C07580" w:rsidP="00C07580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 Η Έξάμηνο</w:t>
            </w:r>
          </w:p>
          <w:p w:rsidR="00C07580" w:rsidRPr="00D72253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Αίθ. Ε +ΣΤ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 : Καταπότη Δ</w:t>
            </w: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Β΄έτοςΔ΄ Εξάμηνο</w:t>
            </w:r>
          </w:p>
          <w:p w:rsidR="00C07580" w:rsidRPr="00D72253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Αίθ. Ε +ΣΤ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Διαδραστικός Σχεδιασμός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Παπαγεωργίου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 Ε΄Εξάμηνο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Εργασίών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Pr="00BE167B" w:rsidRDefault="00BE167B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Ε΄</w:t>
            </w:r>
          </w:p>
          <w:p w:rsidR="00BE167B" w:rsidRPr="00BE167B" w:rsidRDefault="00BE167B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72253" w:rsidRPr="00BE167B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Διδάσκων : Παπαγεωργίου Δ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 Ετος Δ΄Εξάμηνο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Ε΄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Σενάρια Πολιτιστικών Παρουσιάσεων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Μυριβήλη.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Παπαγεωργίου Δ.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Β΄Ετος Δ΄Εξάμηνο</w:t>
            </w:r>
          </w:p>
          <w:p w:rsidR="00C07580" w:rsidRPr="00D72253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Ε΄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Πολυπολιτισμικότητα και Ταυτότητες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: Μυριβήλη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: Παπαγεωργίου Δ.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 Α΄Εξάμηνο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Ε΄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D72253" w:rsidRPr="00D72253" w:rsidRDefault="00D72253">
      <w:r w:rsidRPr="00D72253">
        <w:br w:type="page"/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3"/>
        <w:gridCol w:w="1598"/>
        <w:gridCol w:w="3680"/>
        <w:gridCol w:w="2507"/>
      </w:tblGrid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D72253">
              <w:rPr>
                <w:sz w:val="19"/>
                <w:szCs w:val="19"/>
                <w:u w:val="single"/>
              </w:rPr>
              <w:t>Ψηφιακά Μέσα και Αισθήσεις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Μπουμπάρης Ν.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Ζ’ 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7B" w:rsidRDefault="00BE167B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F01984" w:rsidRDefault="00BE167B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Κουλτούρα και Νέα Μέσα ΙΙ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Διδάσκων:  Μπουμπάρης.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Δ’ Ετος  Η΄Εξάμηνο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Πολιτιστική Αναπαράσταση ΙΙ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 : Μπουμπάρης Ν.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Γ’ Ετος  Στ΄Εξάμηνο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Πολυμέσα και Πολιτιστική Παραγωγή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 : Μυριβήλη.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Μπουμπάρης Ν.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Ζ΄Εξάμηνο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Αμφιθέατρο 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BE167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07580" w:rsidRPr="00BE167B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br w:type="page"/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D72253">
              <w:rPr>
                <w:sz w:val="19"/>
                <w:szCs w:val="19"/>
                <w:u w:val="single"/>
              </w:rPr>
              <w:t>Οπτικός Πολιτισμός και Επικοινωνία Ι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Σαμπανίκου</w:t>
            </w:r>
          </w:p>
          <w:p w:rsidR="00D72253" w:rsidRDefault="00D72253" w:rsidP="00C91EB3">
            <w:pPr>
              <w:ind w:left="33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  Γ΄ Ετος</w:t>
            </w:r>
          </w:p>
          <w:p w:rsidR="00761E28" w:rsidRPr="00D72253" w:rsidRDefault="00761E28" w:rsidP="00C91EB3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C" w:rsidRDefault="009A2DFC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 Β</w:t>
            </w:r>
          </w:p>
          <w:p w:rsidR="00F01984" w:rsidRDefault="009A2DFC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Σαμπανίκου Ε.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 Δ  Εξάμηνο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της Τέχνης ΙΙ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Σαμπανίκου Ε.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  Ετος      Στ΄Εξάμηνο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και  Θεωρία της Φωτογραφίας ΥΕ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 : Σαμπανίκου Ε.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 Ετος      Η΄ Εξάμηνο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Σαμπανίκου Ε.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Ετος      Στ ΄Εξάμηνο</w:t>
            </w:r>
          </w:p>
          <w:p w:rsidR="00C07580" w:rsidRPr="00D72253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Προφορική Εξέταση</w:t>
            </w:r>
          </w:p>
          <w:p w:rsidR="00C07580" w:rsidRPr="00D72253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07580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rPr>
                <w:color w:val="FF0000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C07580" w:rsidRPr="00D72253" w:rsidRDefault="00C07580" w:rsidP="00C0758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 : Σαμπανίκου</w:t>
            </w:r>
          </w:p>
          <w:p w:rsidR="00C07580" w:rsidRPr="00D72253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 Β΄Εξάμηνο</w:t>
            </w:r>
          </w:p>
          <w:p w:rsidR="00C07580" w:rsidRPr="00D72253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C07580" w:rsidRPr="009A2DFC" w:rsidRDefault="00C07580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C07580" w:rsidRPr="009A2DFC" w:rsidRDefault="00C07580" w:rsidP="00C075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Καταπότη Δ.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 εξάμηνο</w:t>
            </w:r>
            <w:r w:rsidR="00761E2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br/>
            </w:r>
            <w:r w:rsidR="00761E28"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Default="009A2DFC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 Β</w:t>
            </w:r>
          </w:p>
          <w:p w:rsidR="009A2DFC" w:rsidRDefault="009A2DFC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C07580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Ανάλυση και Σύνθεση Κειμένου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Καταπότη Δ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Ε΄Εξάμηνο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DFC" w:rsidRPr="009A2DFC" w:rsidRDefault="009A2DFC" w:rsidP="009A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9A2DFC" w:rsidRPr="009A2DFC" w:rsidRDefault="009A2DFC" w:rsidP="009A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A2D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3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10.00-11.00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Νταραντούμης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Δ΄Ετος  Ζ Εξάμηνο </w:t>
            </w:r>
          </w:p>
          <w:p w:rsidR="00D72253" w:rsidRDefault="00D72253" w:rsidP="00492BDA">
            <w:pPr>
              <w:tabs>
                <w:tab w:val="left" w:pos="350"/>
              </w:tabs>
              <w:spacing w:after="0" w:line="240" w:lineRule="auto"/>
              <w:rPr>
                <w:sz w:val="20"/>
                <w:szCs w:val="20"/>
              </w:rPr>
            </w:pPr>
            <w:r w:rsidRPr="00D72253">
              <w:rPr>
                <w:b/>
                <w:sz w:val="20"/>
                <w:szCs w:val="20"/>
                <w:u w:val="single"/>
              </w:rPr>
              <w:t>Σημείωση:</w:t>
            </w:r>
            <w:r w:rsidRPr="00D72253">
              <w:rPr>
                <w:sz w:val="20"/>
                <w:szCs w:val="20"/>
              </w:rPr>
              <w:t xml:space="preserve"> Το μάθημα εξετάζεται</w:t>
            </w:r>
            <w:r w:rsidRPr="00D72253">
              <w:t xml:space="preserve"> </w:t>
            </w:r>
            <w:r w:rsidRPr="00D72253">
              <w:rPr>
                <w:sz w:val="20"/>
                <w:szCs w:val="20"/>
              </w:rPr>
              <w:t xml:space="preserve">με απαλλακτικές εργασίες </w:t>
            </w:r>
          </w:p>
          <w:p w:rsidR="00761E28" w:rsidRPr="00D72253" w:rsidRDefault="00761E28" w:rsidP="00492BD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1D1045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1D1045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10.00-11.00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1D1045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Συνεργατικά Εκπαιδευτικά Περιβάλλοντα και Μοντέλα Επικοινωνίας ΥΕ</w:t>
            </w:r>
          </w:p>
          <w:p w:rsidR="00D72253" w:rsidRPr="001D1045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Νταραντούμης</w:t>
            </w:r>
          </w:p>
          <w:p w:rsidR="00D72253" w:rsidRPr="001D1045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Δ΄Ετος  Ζ Εξάμηνο </w:t>
            </w:r>
          </w:p>
          <w:p w:rsidR="00D72253" w:rsidRPr="001D1045" w:rsidRDefault="00D72253" w:rsidP="00492BDA">
            <w:pPr>
              <w:tabs>
                <w:tab w:val="left" w:pos="350"/>
              </w:tabs>
              <w:spacing w:after="0" w:line="240" w:lineRule="auto"/>
              <w:rPr>
                <w:sz w:val="20"/>
                <w:szCs w:val="20"/>
              </w:rPr>
            </w:pPr>
            <w:r w:rsidRPr="001D1045">
              <w:rPr>
                <w:b/>
                <w:sz w:val="20"/>
                <w:szCs w:val="20"/>
                <w:u w:val="single"/>
              </w:rPr>
              <w:t>Σημείωση:</w:t>
            </w:r>
            <w:r w:rsidRPr="001D1045">
              <w:rPr>
                <w:sz w:val="20"/>
                <w:szCs w:val="20"/>
              </w:rPr>
              <w:t>Το μάθημα εξετάζεται</w:t>
            </w:r>
            <w:r w:rsidRPr="001D1045">
              <w:t xml:space="preserve"> </w:t>
            </w:r>
            <w:r w:rsidRPr="001D1045">
              <w:rPr>
                <w:sz w:val="20"/>
                <w:szCs w:val="20"/>
              </w:rPr>
              <w:t xml:space="preserve">με απαλλακτικές εργασίες </w:t>
            </w:r>
          </w:p>
          <w:p w:rsidR="00761E28" w:rsidRPr="001D1045" w:rsidRDefault="00761E28" w:rsidP="00492BD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1D1045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1D1045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1D1045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9.00-10.00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1D1045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Εξ΄Αποστάσεως  Εκπαίδευση και Δια βίου Μάθηση. ΥΕ</w:t>
            </w:r>
          </w:p>
          <w:p w:rsidR="00D72253" w:rsidRPr="001D1045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Διδάσκων  : Νταραντούμης Α</w:t>
            </w:r>
            <w:r w:rsidRPr="001D1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</w:t>
            </w:r>
          </w:p>
          <w:p w:rsidR="00D72253" w:rsidRPr="001D1045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Στ Εξάμηνο</w:t>
            </w:r>
          </w:p>
          <w:p w:rsidR="00D72253" w:rsidRPr="001D1045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  <w:p w:rsidR="00D72253" w:rsidRPr="001D1045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1045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1D1045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1D1045">
              <w:rPr>
                <w:color w:val="FF0000"/>
              </w:rPr>
              <w:t xml:space="preserve"> </w:t>
            </w:r>
            <w:r w:rsidRPr="001D1045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1D1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D72253" w:rsidRPr="001D1045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rPr>
                <w:color w:val="FF0000"/>
              </w:rPr>
            </w:pPr>
            <w:r w:rsidRPr="001D10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9.00-10.00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Σύγχρονες Θεωρίες Μάθησης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Διδάσκουσα: Κορδάκη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  : Νταραντούμης Α.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Ε΄Εξάμηνο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D72253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D72253">
              <w:rPr>
                <w:color w:val="FF0000"/>
              </w:rPr>
              <w:t xml:space="preserve"> </w:t>
            </w:r>
            <w:r w:rsidRPr="00D72253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rPr>
                <w:color w:val="FF0000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9.00-10.00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: Νταραντούμης Α 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 Δ΄Εξάμηνο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D72253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D72253">
              <w:rPr>
                <w:color w:val="FF0000"/>
              </w:rPr>
              <w:t xml:space="preserve"> </w:t>
            </w:r>
            <w:r w:rsidRPr="00D72253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rPr>
                <w:color w:val="FF0000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9.00-10.00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Κορδάκη Μαρία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  : Νταραντούμης Α.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Έτος Έξάμηνο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D72253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D72253">
              <w:rPr>
                <w:color w:val="FF0000"/>
              </w:rPr>
              <w:t xml:space="preserve"> </w:t>
            </w:r>
            <w:r w:rsidRPr="00D72253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rPr>
                <w:color w:val="FF0000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9.00-10.00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Ψηφιακά Περιβάλλοντα Παιγνιώδους μάθησης ΥΕ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Κορδάκη Μαρία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  : Νταραντούμης Α.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΄Ετος</w:t>
            </w: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Στ΄ Εξάμηνο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D72253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D72253">
              <w:rPr>
                <w:color w:val="FF0000"/>
              </w:rPr>
              <w:t xml:space="preserve"> </w:t>
            </w:r>
            <w:r w:rsidRPr="00D72253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rPr>
                <w:color w:val="FF0000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07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C0758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Σχεδιασμός  Ήχου 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Μπουμπάρης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 Ε΄Εξάμηνο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Γραφείο Διδάσκοντα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Κτ. Γεωγραφίας ΙΣ Ι.28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C07580" w:rsidRDefault="00C07580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Κουλτούρα και Νέα Μέσα Ι</w:t>
            </w:r>
          </w:p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: Μυριβήλη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Μπουμπάρης Ν.</w:t>
            </w:r>
          </w:p>
          <w:p w:rsidR="00C07580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Ζ΄Εξάμηνο</w:t>
            </w:r>
          </w:p>
          <w:p w:rsid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  <w:p w:rsidR="00C07580" w:rsidRPr="00C07580" w:rsidRDefault="00C07580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  <w:p w:rsidR="00C07580" w:rsidRPr="00C07580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72253" w:rsidRPr="00C07580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C07580" w:rsidRDefault="00C07580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Μπουμπάρης Ν.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Γ’ Ετος  Στ΄Εξάμηνο</w:t>
            </w:r>
          </w:p>
          <w:p w:rsidR="00C07580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  <w:p w:rsidR="00D72253" w:rsidRPr="00C07580" w:rsidRDefault="00C07580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Προφορική Εξέταση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&amp; Κατάθεση Εργασίας</w:t>
            </w:r>
            <w:r w:rsidR="00D72253" w:rsidRPr="00C075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580" w:rsidRPr="00C07580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  <w:p w:rsidR="00C07580" w:rsidRPr="00C07580" w:rsidRDefault="00C07580" w:rsidP="00C0758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72253" w:rsidRPr="00C07580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7"/>
              <w:ind w:left="33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auto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auto"/>
                <w:sz w:val="20"/>
                <w:szCs w:val="24"/>
                <w:u w:val="single"/>
                <w:lang w:eastAsia="el-GR"/>
              </w:rPr>
              <w:t xml:space="preserve">Θεωρία του Πολιτισμού Ι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Μπακάλης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 Α΄Εξάμηνο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Default="00C07580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Αμφιθ. +Α +Β</w:t>
            </w:r>
          </w:p>
          <w:p w:rsidR="00C07580" w:rsidRDefault="00C07580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(Κτίριο </w:t>
            </w:r>
            <w:r w:rsidR="003608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C07580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C075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Μπακάλης Χρ.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  Β΄ Εξάμηνο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+Α +Β</w:t>
            </w:r>
          </w:p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72253" w:rsidRPr="00D72253" w:rsidRDefault="00D72253" w:rsidP="00F0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 έτος Ζ΄Εξάμηνο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Α</w:t>
            </w:r>
          </w:p>
          <w:p w:rsidR="003608AA" w:rsidRPr="00D72253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D72253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Προγραμματισμός στον Παγκόσμιο Ιστό  ΥΕ</w:t>
            </w:r>
          </w:p>
          <w:p w:rsidR="00D72253" w:rsidRPr="00D72253" w:rsidRDefault="00D72253" w:rsidP="00C91EB3">
            <w:pPr>
              <w:pStyle w:val="Web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D72253">
              <w:rPr>
                <w:rFonts w:eastAsia="Times New Roman"/>
                <w:b/>
                <w:bCs/>
                <w:color w:val="FF0000"/>
                <w:sz w:val="20"/>
              </w:rPr>
              <w:t>Διδάσκων : Γαβαλάς Δ.</w:t>
            </w:r>
          </w:p>
          <w:p w:rsidR="00D72253" w:rsidRPr="00D72253" w:rsidRDefault="00D72253" w:rsidP="00C91EB3">
            <w:pPr>
              <w:pStyle w:val="Web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D72253">
              <w:rPr>
                <w:rFonts w:eastAsia="Times New Roman"/>
                <w:b/>
                <w:bCs/>
                <w:color w:val="FF0000"/>
                <w:sz w:val="20"/>
              </w:rPr>
              <w:t>Γ΄Έτος  Στ ΄Εξάμηνο</w:t>
            </w:r>
          </w:p>
          <w:p w:rsidR="00D72253" w:rsidRPr="00D72253" w:rsidRDefault="00D72253" w:rsidP="00C91EB3">
            <w:pPr>
              <w:pStyle w:val="Web"/>
              <w:rPr>
                <w:rFonts w:eastAsia="Times New Roman"/>
                <w:color w:val="FF0000"/>
              </w:rPr>
            </w:pPr>
            <w:r w:rsidRPr="00D72253">
              <w:rPr>
                <w:rFonts w:eastAsia="Times New Roman"/>
                <w:b/>
                <w:bCs/>
                <w:color w:val="FF0000"/>
                <w:sz w:val="20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Α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7F661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D72253" w:rsidRPr="007F661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4</w:t>
            </w:r>
            <w:r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7F6617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7F6617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</w:t>
            </w:r>
          </w:p>
          <w:p w:rsidR="00D72253" w:rsidRPr="007F6617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Σαμπανίκου Ε.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 Ετος      Γ΄ Εξάμηνο</w:t>
            </w:r>
          </w:p>
          <w:p w:rsidR="00761E28" w:rsidRPr="007F6617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Αμφιθ. </w:t>
            </w:r>
            <w:r w:rsidR="00F01984" w:rsidRP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+ Α+Β+</w:t>
            </w:r>
            <w:r w:rsidR="007F66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Γ+Δ </w:t>
            </w:r>
          </w:p>
          <w:p w:rsidR="00D72253" w:rsidRPr="00D72253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(Κτίριο Γεωγραφίας) 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rPr>
                <w:color w:val="FF0000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Πολιτική Χορηγίες και Διαχείριση Κρίσεων  ΥΕ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Διδάσκοντες : Γκαντζιάς Γ.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Εξετάστρια:  Σαμπανίκου Ε.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΄Ετος</w:t>
            </w: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Εξάμηνο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Αμφιθ. + Α+Β+Γ+Δ </w:t>
            </w:r>
          </w:p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rPr>
                <w:color w:val="FF0000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Ψηφιακό Περιεχόμενο και Ηλεκτρονικό Εμπόριο </w:t>
            </w: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Διδάσκοντες: Γκαντζιάς Γ.- Καλλονιάτης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Εξετάστρια:  Σαμπανίκου Ε.</w:t>
            </w:r>
          </w:p>
          <w:p w:rsidR="003608AA" w:rsidRPr="003608AA" w:rsidRDefault="003608AA" w:rsidP="003608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A ΄Ετος</w:t>
            </w: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A΄ Εξάμηνο</w:t>
            </w:r>
          </w:p>
          <w:p w:rsidR="003608AA" w:rsidRPr="003608AA" w:rsidRDefault="003608AA" w:rsidP="003608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Αμφιθ. + Α+Β+Γ+Δ </w:t>
            </w:r>
          </w:p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rPr>
                <w:color w:val="FF0000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Εικονικός Κόσμος και </w:t>
            </w: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animation</w:t>
            </w: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ΥΕ</w:t>
            </w:r>
          </w:p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Δημητρά Α.</w:t>
            </w:r>
          </w:p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: Σαμπανίκου Εύ.</w:t>
            </w:r>
          </w:p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Η΄Εξάμηνο</w:t>
            </w:r>
          </w:p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Αμφιθ. + Α+Β+Γ+Δ </w:t>
            </w:r>
          </w:p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rPr>
                <w:color w:val="FF0000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Διαφήμιση και Μάρκετινγκ</w:t>
            </w:r>
          </w:p>
          <w:p w:rsidR="003608AA" w:rsidRPr="003608AA" w:rsidRDefault="003608AA" w:rsidP="003608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Διδάσκων : Γκαντζιάς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Εξετάστρια: Σαμπανίκου</w:t>
            </w:r>
          </w:p>
          <w:p w:rsidR="003608AA" w:rsidRPr="003608AA" w:rsidRDefault="003608AA" w:rsidP="003608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Γ΄Ετος Στ΄Εξάμηνο</w:t>
            </w:r>
          </w:p>
          <w:p w:rsidR="003608AA" w:rsidRPr="003608AA" w:rsidRDefault="003608AA" w:rsidP="003608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Αμφιθ. + Α+Β+Γ+Δ </w:t>
            </w:r>
          </w:p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72253">
              <w:rPr>
                <w:b/>
                <w:sz w:val="18"/>
                <w:szCs w:val="18"/>
              </w:rPr>
              <w:t>Μουσεία και Πολιτιστική Πολιτική  ΥΕ</w:t>
            </w:r>
          </w:p>
          <w:p w:rsidR="00D72253" w:rsidRPr="00D72253" w:rsidRDefault="00D72253" w:rsidP="00C91EB3">
            <w:pPr>
              <w:pStyle w:val="20"/>
              <w:ind w:left="33"/>
              <w:jc w:val="left"/>
              <w:rPr>
                <w:sz w:val="18"/>
                <w:szCs w:val="18"/>
                <w:u w:val="none"/>
              </w:rPr>
            </w:pPr>
            <w:r w:rsidRPr="00D72253">
              <w:rPr>
                <w:sz w:val="18"/>
                <w:szCs w:val="18"/>
                <w:u w:val="none"/>
              </w:rPr>
              <w:t>Διδάσκουσα: Μπούνια Α.</w:t>
            </w:r>
          </w:p>
          <w:p w:rsidR="00D72253" w:rsidRDefault="00D72253" w:rsidP="00C91EB3">
            <w:pPr>
              <w:pStyle w:val="20"/>
              <w:ind w:left="33"/>
              <w:jc w:val="left"/>
              <w:rPr>
                <w:b/>
                <w:bCs w:val="0"/>
                <w:sz w:val="18"/>
                <w:szCs w:val="18"/>
                <w:u w:val="none"/>
              </w:rPr>
            </w:pPr>
            <w:r w:rsidRPr="00D72253">
              <w:rPr>
                <w:b/>
                <w:bCs w:val="0"/>
                <w:sz w:val="18"/>
                <w:szCs w:val="18"/>
                <w:u w:val="none"/>
              </w:rPr>
              <w:t>Δ΄Έτος  Ζ’  Εξάμηνο</w:t>
            </w:r>
          </w:p>
          <w:p w:rsidR="00761E28" w:rsidRPr="00D72253" w:rsidRDefault="00761E28" w:rsidP="00C91EB3">
            <w:pPr>
              <w:pStyle w:val="20"/>
              <w:ind w:left="33"/>
              <w:jc w:val="left"/>
              <w:rPr>
                <w:b/>
                <w:bCs w:val="0"/>
                <w:sz w:val="18"/>
                <w:szCs w:val="18"/>
                <w:u w:val="none"/>
              </w:rPr>
            </w:pPr>
            <w:r w:rsidRPr="00761E28">
              <w:rPr>
                <w:b/>
                <w:color w:val="FF0000"/>
                <w:szCs w:val="24"/>
              </w:rPr>
              <w:t>Και Επαναληπτική Εξεταστική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 w:rsidR="00F019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 + Β </w:t>
            </w:r>
          </w:p>
          <w:p w:rsidR="00D72253" w:rsidRPr="00D72253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2D5079" w:rsidRDefault="00D72253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Ειδικά ζητήματα Μουσειοπαιδαγωγικής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 Εξάμηνο  Η΄΄Ετος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2D5079" w:rsidRDefault="00D72253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Μουσειολογία ΙΙ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Στ΄ Εξάμηνο  Γ΄΄Ετος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2D5079" w:rsidRDefault="00D72253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 ΄ Εξάμηνο  Γ΄΄Ετος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2D5079" w:rsidRDefault="00D72253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Ε΄ Εξάμηνο  Γ΄΄Ετος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2D5079" w:rsidRDefault="00D72253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Μουσειολογία Ι</w:t>
            </w:r>
          </w:p>
          <w:p w:rsidR="00D72253" w:rsidRPr="003608AA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Μπούνια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Γ΄Ετος Ε Εξάμηνο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 (Θεωρία)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Αναγνωστόπουλος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Γ΄ έτος Ε ΄Εξάμηνο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D72253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Αντικειμενοστραφής Προγραμματισμός ΙΙ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Αναγνωστόπουλος Χ 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΄Ετος     Δ΄ Εξάμηνο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 Αναγνωστόπουλος Χρ.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Β΄ Ετος Δ΄ Εξάμηνο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Α + Β 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5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Νικολαρέα Αικατερίνη</w:t>
            </w:r>
          </w:p>
          <w:p w:rsidR="00D72253" w:rsidRPr="00D72253" w:rsidRDefault="00D72253" w:rsidP="00C91EB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D72253" w:rsidRPr="00D72253" w:rsidRDefault="00D72253" w:rsidP="00C91EB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Default="003608AA" w:rsidP="00F0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Αμφιθ. + Α</w:t>
            </w:r>
          </w:p>
          <w:p w:rsidR="003608AA" w:rsidRPr="00D72253" w:rsidRDefault="003608AA" w:rsidP="00F0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608AA" w:rsidRPr="003608AA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3608AA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608AA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D72253" w:rsidRPr="003608AA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Νικολαρέα Αικατερίνη</w:t>
            </w:r>
          </w:p>
          <w:p w:rsidR="00D72253" w:rsidRPr="003608AA" w:rsidRDefault="00D72253" w:rsidP="00C91EB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Β΄ Εξάμηνο</w:t>
            </w:r>
          </w:p>
          <w:p w:rsidR="00D72253" w:rsidRPr="003608AA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AA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 Α</w:t>
            </w:r>
          </w:p>
          <w:p w:rsidR="00D72253" w:rsidRPr="003608AA" w:rsidRDefault="003608AA" w:rsidP="00360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608A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Σχεδίαση και Ανάπτυξη Διαδικτυακών Εφαρμογών ΥΕ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sz w:val="19"/>
                <w:szCs w:val="19"/>
              </w:rPr>
            </w:pPr>
            <w:r w:rsidRPr="00D72253">
              <w:rPr>
                <w:sz w:val="19"/>
                <w:szCs w:val="19"/>
              </w:rPr>
              <w:t xml:space="preserve">Διδάσκων : </w:t>
            </w: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Γαβαλάς</w:t>
            </w:r>
            <w:r w:rsidRPr="00D72253">
              <w:rPr>
                <w:sz w:val="19"/>
                <w:szCs w:val="19"/>
              </w:rPr>
              <w:t xml:space="preserve"> </w:t>
            </w:r>
          </w:p>
          <w:p w:rsidR="00761E28" w:rsidRDefault="00D72253" w:rsidP="00761E28">
            <w:pPr>
              <w:ind w:left="33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 Έτος Γ΄ Εξάμηνο</w:t>
            </w:r>
          </w:p>
          <w:p w:rsidR="00761E28" w:rsidRPr="00D72253" w:rsidRDefault="00761E28" w:rsidP="00761E28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Default="002D507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Γ</w:t>
            </w:r>
          </w:p>
          <w:p w:rsidR="002D5079" w:rsidRPr="00D72253" w:rsidRDefault="002D507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Τεχνητή Νοημοσύνη  ΥΕ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Τσεκούρας.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 ΄Εξάμηνο  Γ Έτος</w:t>
            </w:r>
          </w:p>
          <w:p w:rsidR="00D72253" w:rsidRPr="00D72253" w:rsidRDefault="00761E28" w:rsidP="00761E2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Default="002D507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</w:p>
          <w:p w:rsidR="002D5079" w:rsidRPr="00D72253" w:rsidRDefault="002D507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D5079" w:rsidRPr="002D507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rPr>
                <w:color w:val="FF0000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Διδάσκων: Τσεκούρας Γ</w:t>
            </w:r>
          </w:p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 Ετος Στ΄ Εξάμηνο</w:t>
            </w:r>
          </w:p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D5079" w:rsidRPr="002D507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rPr>
                <w:color w:val="FF0000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Υπολογιστική Λογική</w:t>
            </w:r>
          </w:p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Διδάσκων   : Τσεκούρας</w:t>
            </w:r>
          </w:p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 Β΄Εξάμηνο</w:t>
            </w:r>
          </w:p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D5079" w:rsidRPr="002D507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rPr>
                <w:color w:val="FF0000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Διδάσκοντες   : Τσεκούρας -Χατζηγιαννάκης</w:t>
            </w:r>
          </w:p>
          <w:p w:rsidR="002D5079" w:rsidRPr="002D5079" w:rsidRDefault="002D5079" w:rsidP="002D507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 Β ΄Εξάμηνο</w:t>
            </w:r>
          </w:p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D5079" w:rsidRPr="002D507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rPr>
                <w:color w:val="FF0000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Τσεκούρας Γ.</w:t>
            </w:r>
          </w:p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 ΄Ετος  Β ΄Εξάμηνο</w:t>
            </w:r>
          </w:p>
          <w:p w:rsidR="002D5079" w:rsidRPr="002D5079" w:rsidRDefault="002D5079" w:rsidP="002D5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2D5079" w:rsidRPr="002D5079" w:rsidRDefault="002D5079" w:rsidP="002D5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D507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Σαββάτο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6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Κυριακή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7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8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4"/>
              <w:ind w:left="33"/>
              <w:rPr>
                <w:u w:val="single"/>
              </w:rPr>
            </w:pPr>
            <w:r w:rsidRPr="00D72253">
              <w:rPr>
                <w:u w:val="single"/>
              </w:rPr>
              <w:t xml:space="preserve">Ζητήτατα Διαπολιτισμικής Επικοινωνίας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D72253" w:rsidRPr="00D72253" w:rsidRDefault="00D72253" w:rsidP="00C91EB3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Έτος Ε΄ Εξάμηνο</w:t>
            </w:r>
            <w:r w:rsidRPr="00D72253">
              <w:rPr>
                <w:sz w:val="19"/>
                <w:szCs w:val="19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984" w:rsidRDefault="00F05C1D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Ε +ΣΤ</w:t>
            </w:r>
          </w:p>
          <w:p w:rsidR="00D72253" w:rsidRPr="00D72253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F05C1D" w:rsidRPr="00F05C1D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5E" w:rsidRPr="00F05C1D" w:rsidRDefault="00DB3E5E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5E" w:rsidRPr="00F05C1D" w:rsidRDefault="00F05C1D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5E" w:rsidRPr="00F05C1D" w:rsidRDefault="00DB3E5E" w:rsidP="00DB3E5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DB3E5E" w:rsidRPr="00F05C1D" w:rsidRDefault="00DB3E5E" w:rsidP="00DB3E5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Σιδερή Μαρία</w:t>
            </w:r>
          </w:p>
          <w:p w:rsidR="00DB3E5E" w:rsidRPr="00F05C1D" w:rsidRDefault="00DB3E5E" w:rsidP="00DB3E5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Έτος Στ΄Εξάμηνο</w:t>
            </w:r>
          </w:p>
          <w:p w:rsidR="00DB3E5E" w:rsidRPr="00F05C1D" w:rsidRDefault="00DB3E5E" w:rsidP="00DB3E5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1D" w:rsidRPr="00F05C1D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Ε +ΣΤ</w:t>
            </w:r>
          </w:p>
          <w:p w:rsidR="00DB3E5E" w:rsidRPr="00F05C1D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Πολιτιστική  Επικοινωνία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Μπαντιμαρούδης Φ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 Γ 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1D" w:rsidRDefault="00F05C1D" w:rsidP="0035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 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Γ+Δ</w:t>
            </w:r>
          </w:p>
          <w:p w:rsidR="00D72253" w:rsidRPr="00D72253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05C1D" w:rsidRPr="00F05C1D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05C1D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05C1D" w:rsidRDefault="00F05C1D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05C1D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D72253" w:rsidRPr="00F05C1D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r w:rsidRPr="00F05C1D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Μπαντιμαρούδης Φιλ.</w:t>
            </w:r>
          </w:p>
          <w:p w:rsidR="00D72253" w:rsidRPr="00F05C1D" w:rsidRDefault="00D72253" w:rsidP="00C91EB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D72253" w:rsidRPr="00F05C1D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1D" w:rsidRPr="00F05C1D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 Γ+Δ</w:t>
            </w:r>
          </w:p>
          <w:p w:rsidR="00D72253" w:rsidRPr="00F05C1D" w:rsidRDefault="00F05C1D" w:rsidP="00F05C1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Εισαγωγή στην Επικοινωνία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Μπαντιμαρούδης Φ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Α΄Ετος Ά 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50" w:rsidRDefault="00F05C1D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Αμφιθ. + 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Α+Β</w:t>
            </w:r>
          </w:p>
          <w:p w:rsidR="00D72253" w:rsidRPr="00D72253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F05C1D" w:rsidRPr="00F05C1D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05C1D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05C1D" w:rsidRDefault="00F05C1D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05C1D" w:rsidRDefault="00D72253" w:rsidP="00C91EB3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D72253" w:rsidRPr="00F05C1D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>Διδάσκων : Μπαντιμαρούδης Φ</w:t>
            </w:r>
          </w:p>
          <w:p w:rsidR="00D72253" w:rsidRPr="00F05C1D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Γ ΄Ετος Στ΄ Εξάμηνο</w:t>
            </w:r>
          </w:p>
          <w:p w:rsidR="00D72253" w:rsidRPr="00F05C1D" w:rsidRDefault="00D72253" w:rsidP="00D722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1D" w:rsidRPr="00F05C1D" w:rsidRDefault="00F05C1D" w:rsidP="00F05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 Α+Β</w:t>
            </w:r>
          </w:p>
          <w:p w:rsidR="00D72253" w:rsidRPr="00F05C1D" w:rsidRDefault="00F05C1D" w:rsidP="00F05C1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05C1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10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785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Μουσείο και Κοινωνία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Χουρμουζιάδη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 ΄Ετος Ε΄ 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Default="002955BE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Γ+Δ </w:t>
            </w:r>
          </w:p>
          <w:p w:rsidR="00D72253" w:rsidRPr="00D72253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955BE" w:rsidRPr="002955BE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rPr>
                <w:color w:val="FF0000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2955BE" w:rsidRPr="002955BE" w:rsidRDefault="002955BE" w:rsidP="00295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Διδάσκουσα: Χουρμουζιάδη Αναστ.</w:t>
            </w:r>
          </w:p>
          <w:p w:rsidR="002955BE" w:rsidRPr="002955BE" w:rsidRDefault="002955BE" w:rsidP="00295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Β΄Ετος  Δ Εξάμηνο</w:t>
            </w:r>
          </w:p>
          <w:p w:rsidR="002955BE" w:rsidRPr="002955BE" w:rsidRDefault="002955BE" w:rsidP="00295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Γ+Δ </w:t>
            </w:r>
          </w:p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955BE" w:rsidRPr="002955BE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rPr>
                <w:color w:val="FF0000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Εφαρμοσμένη Μουσειοπαιδαγωγική : Μουσείο -  Σχολείο</w:t>
            </w:r>
          </w:p>
          <w:p w:rsidR="002955BE" w:rsidRPr="002955BE" w:rsidRDefault="002955BE" w:rsidP="002955B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: Χουρμουζιάδη</w:t>
            </w:r>
          </w:p>
          <w:p w:rsidR="002955BE" w:rsidRPr="002955BE" w:rsidRDefault="002955BE" w:rsidP="002955B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Στ Εξάμηνο</w:t>
            </w:r>
          </w:p>
          <w:p w:rsidR="002955BE" w:rsidRPr="002955BE" w:rsidRDefault="002955BE" w:rsidP="002955BE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Γ+Δ </w:t>
            </w:r>
          </w:p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955BE" w:rsidRPr="002955BE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rPr>
                <w:color w:val="FF0000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 Μουσειοπαιδαγωγική</w:t>
            </w:r>
          </w:p>
          <w:p w:rsidR="002955BE" w:rsidRPr="002955BE" w:rsidRDefault="002955BE" w:rsidP="002955B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Οικονόμου Μ.</w:t>
            </w:r>
          </w:p>
          <w:p w:rsidR="002955BE" w:rsidRPr="002955BE" w:rsidRDefault="002955BE" w:rsidP="002955B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Εξετάστρια: Χουρμουζιάδη</w:t>
            </w:r>
          </w:p>
          <w:p w:rsidR="002955BE" w:rsidRPr="002955BE" w:rsidRDefault="002955BE" w:rsidP="002955B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 Ετος Ε Εξάμηνο</w:t>
            </w:r>
          </w:p>
          <w:p w:rsidR="002955BE" w:rsidRPr="002955BE" w:rsidRDefault="002955BE" w:rsidP="002955B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Γ+Δ </w:t>
            </w:r>
          </w:p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636AA" w:rsidRPr="00D72253" w:rsidTr="002636AA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D72253" w:rsidRDefault="002636AA" w:rsidP="002636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Default="002636AA" w:rsidP="00785C9A">
            <w:pPr>
              <w:jc w:val="center"/>
            </w:pPr>
            <w:r w:rsidRPr="002636A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D72253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 Προγραμματισμός Ι</w:t>
            </w:r>
          </w:p>
          <w:p w:rsidR="002636AA" w:rsidRPr="00D72253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Διδάσκοντες : Καλλονιάτης Χρ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 _ Χατζηγιαννάκης</w:t>
            </w:r>
          </w:p>
          <w:p w:rsidR="002636AA" w:rsidRPr="00D72253" w:rsidRDefault="002636AA" w:rsidP="00263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 Γ΄Εξάμηνο</w:t>
            </w:r>
          </w:p>
          <w:p w:rsidR="002636AA" w:rsidRPr="00D72253" w:rsidRDefault="002636AA" w:rsidP="002636AA">
            <w:pPr>
              <w:pStyle w:val="20"/>
              <w:ind w:left="33"/>
              <w:jc w:val="left"/>
              <w:rPr>
                <w:sz w:val="24"/>
                <w:szCs w:val="24"/>
              </w:rPr>
            </w:pPr>
            <w:r w:rsidRPr="00D72253">
              <w:rPr>
                <w:b/>
                <w:color w:val="FF0000"/>
                <w:szCs w:val="24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Default="002955BE" w:rsidP="00785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Α+Β+Γ</w:t>
            </w:r>
          </w:p>
          <w:p w:rsidR="002636AA" w:rsidRPr="007F6617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955BE" w:rsidRPr="002955BE" w:rsidTr="002636AA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2955BE" w:rsidRDefault="002636AA" w:rsidP="002636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2955BE" w:rsidRDefault="002636AA" w:rsidP="00785C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2955BE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Προγραμματισμός ΙΙΙ</w:t>
            </w:r>
          </w:p>
          <w:p w:rsidR="002636AA" w:rsidRPr="002955BE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r w:rsidRPr="002955B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Καλλονιάτης  Χρήστος</w:t>
            </w: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.  </w:t>
            </w:r>
          </w:p>
          <w:p w:rsidR="002636AA" w:rsidRPr="002955BE" w:rsidRDefault="002636AA" w:rsidP="002636AA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 Ν.</w:t>
            </w:r>
          </w:p>
          <w:p w:rsidR="002636AA" w:rsidRPr="002955BE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Β΄Ετος Γ Έξάμηνο</w:t>
            </w:r>
          </w:p>
          <w:p w:rsidR="002636AA" w:rsidRPr="002955BE" w:rsidRDefault="002636AA" w:rsidP="002636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Α+Β+Γ</w:t>
            </w:r>
          </w:p>
          <w:p w:rsidR="002636AA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955BE" w:rsidRPr="002955BE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2955BE" w:rsidRDefault="002636AA" w:rsidP="002636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2955BE" w:rsidRDefault="002636AA" w:rsidP="00785C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AA" w:rsidRPr="002955BE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Προγραμματισμός ΙΙ</w:t>
            </w:r>
          </w:p>
          <w:p w:rsidR="002636AA" w:rsidRPr="002955BE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: Καλλονιάτης</w:t>
            </w:r>
          </w:p>
          <w:p w:rsidR="002636AA" w:rsidRPr="002955BE" w:rsidRDefault="002636AA" w:rsidP="002636AA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 Ν.</w:t>
            </w:r>
          </w:p>
          <w:p w:rsidR="002636AA" w:rsidRPr="002955BE" w:rsidRDefault="002636AA" w:rsidP="002636A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 Β΄Εξάμηνο</w:t>
            </w:r>
          </w:p>
          <w:p w:rsidR="002636AA" w:rsidRPr="002955BE" w:rsidRDefault="002636AA" w:rsidP="002636A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Α+Β+Γ</w:t>
            </w:r>
          </w:p>
          <w:p w:rsidR="002636AA" w:rsidRPr="002955BE" w:rsidRDefault="002955BE" w:rsidP="0029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55B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0A3A7B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785C9A" w:rsidRDefault="00785C9A" w:rsidP="00785C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7F6617" w:rsidRDefault="00D72253" w:rsidP="00C91EB3">
            <w:pPr>
              <w:pStyle w:val="4"/>
              <w:ind w:left="33"/>
              <w:rPr>
                <w:u w:val="single"/>
              </w:rPr>
            </w:pPr>
            <w:r w:rsidRPr="007F6617">
              <w:rPr>
                <w:u w:val="single"/>
              </w:rPr>
              <w:t>Περιβαλλοντικές Παράμετροι Μουσείων. ΥΕ</w:t>
            </w:r>
          </w:p>
          <w:p w:rsidR="00D72253" w:rsidRPr="007F6617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Παυλογεωργάτος</w:t>
            </w:r>
          </w:p>
          <w:p w:rsidR="00D72253" w:rsidRDefault="00D72253" w:rsidP="00C91EB3">
            <w:pPr>
              <w:pStyle w:val="2"/>
              <w:ind w:left="33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</w:pPr>
            <w:r w:rsidRPr="007F661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>Δ΄Ετος Ζ΄ Εξάμηνο</w:t>
            </w:r>
          </w:p>
          <w:p w:rsidR="00761E28" w:rsidRPr="00761E28" w:rsidRDefault="00761E28" w:rsidP="00761E28">
            <w:pPr>
              <w:rPr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5BE" w:rsidRDefault="002955BE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Αμφιθ. +Α+Β+Γ+Δ</w:t>
            </w:r>
          </w:p>
          <w:p w:rsidR="00D72253" w:rsidRPr="00D72253" w:rsidRDefault="002955BE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</w:t>
            </w:r>
            <w:r w:rsidR="005971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)</w:t>
            </w:r>
          </w:p>
        </w:tc>
      </w:tr>
      <w:tr w:rsidR="00597145" w:rsidRPr="00597145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9A" w:rsidRPr="00597145" w:rsidRDefault="00785C9A" w:rsidP="00785C9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9A" w:rsidRPr="00597145" w:rsidRDefault="00785C9A" w:rsidP="00785C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9A" w:rsidRPr="00597145" w:rsidRDefault="00785C9A" w:rsidP="00785C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  <w:r w:rsidRPr="0059714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 xml:space="preserve">  </w:t>
            </w:r>
          </w:p>
          <w:p w:rsidR="00785C9A" w:rsidRPr="00597145" w:rsidRDefault="00785C9A" w:rsidP="00785C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Παυλογεωργάτος</w:t>
            </w:r>
          </w:p>
          <w:p w:rsidR="00785C9A" w:rsidRPr="00597145" w:rsidRDefault="00785C9A" w:rsidP="00785C9A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 ΄Ετος  Στ΄ Εξάμηνο</w:t>
            </w:r>
          </w:p>
          <w:p w:rsidR="00785C9A" w:rsidRPr="00597145" w:rsidRDefault="00785C9A" w:rsidP="00785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145" w:rsidRPr="00597145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+Α+Β+Γ+Δ</w:t>
            </w:r>
          </w:p>
          <w:p w:rsidR="00785C9A" w:rsidRPr="00597145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597145" w:rsidRPr="00597145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9A" w:rsidRPr="00597145" w:rsidRDefault="00785C9A" w:rsidP="00785C9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9A" w:rsidRPr="00597145" w:rsidRDefault="00785C9A" w:rsidP="00785C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9A" w:rsidRPr="00597145" w:rsidRDefault="00785C9A" w:rsidP="00785C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59714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 xml:space="preserve">  </w:t>
            </w: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785C9A" w:rsidRPr="00597145" w:rsidRDefault="00785C9A" w:rsidP="00785C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Παυλογεωργάτος</w:t>
            </w:r>
          </w:p>
          <w:p w:rsidR="00785C9A" w:rsidRPr="00597145" w:rsidRDefault="00785C9A" w:rsidP="00785C9A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 ΄Ετος  Η ΄Εξάμηνο</w:t>
            </w:r>
          </w:p>
          <w:p w:rsidR="00785C9A" w:rsidRPr="00597145" w:rsidRDefault="00785C9A" w:rsidP="00785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145" w:rsidRPr="00597145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+Α+Β+Γ+Δ</w:t>
            </w:r>
          </w:p>
          <w:p w:rsidR="00785C9A" w:rsidRPr="00597145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11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72253">
              <w:rPr>
                <w:b/>
                <w:sz w:val="18"/>
                <w:szCs w:val="18"/>
              </w:rPr>
              <w:t>Μουσεία και Ψηφιακές Τεχνολογίες ΥΕ</w:t>
            </w:r>
          </w:p>
          <w:p w:rsidR="00D72253" w:rsidRPr="00D72253" w:rsidRDefault="00D72253" w:rsidP="00C91EB3">
            <w:pPr>
              <w:pStyle w:val="20"/>
              <w:ind w:left="33"/>
              <w:jc w:val="left"/>
              <w:rPr>
                <w:sz w:val="18"/>
                <w:szCs w:val="18"/>
                <w:u w:val="none"/>
              </w:rPr>
            </w:pPr>
            <w:r w:rsidRPr="00D72253">
              <w:rPr>
                <w:sz w:val="18"/>
                <w:szCs w:val="18"/>
                <w:u w:val="none"/>
              </w:rPr>
              <w:t>Διδάσκουσα : Χουρμουζιάδη</w:t>
            </w:r>
          </w:p>
          <w:p w:rsidR="00D72253" w:rsidRDefault="00D72253" w:rsidP="00C91EB3">
            <w:pPr>
              <w:pStyle w:val="20"/>
              <w:ind w:left="33"/>
              <w:jc w:val="left"/>
              <w:rPr>
                <w:b/>
                <w:sz w:val="18"/>
                <w:szCs w:val="18"/>
                <w:u w:val="none"/>
              </w:rPr>
            </w:pPr>
            <w:r w:rsidRPr="00D72253">
              <w:rPr>
                <w:b/>
                <w:sz w:val="18"/>
                <w:szCs w:val="18"/>
                <w:u w:val="none"/>
              </w:rPr>
              <w:t>Γ΄Ετος Ε΄Εξάμηνο</w:t>
            </w:r>
          </w:p>
          <w:p w:rsidR="00D72253" w:rsidRPr="00D72253" w:rsidRDefault="00761E28" w:rsidP="00761E28">
            <w:pPr>
              <w:pStyle w:val="20"/>
              <w:ind w:left="33"/>
              <w:jc w:val="left"/>
              <w:rPr>
                <w:sz w:val="24"/>
                <w:szCs w:val="24"/>
              </w:rPr>
            </w:pPr>
            <w:r w:rsidRPr="00761E28">
              <w:rPr>
                <w:b/>
                <w:color w:val="FF0000"/>
                <w:szCs w:val="24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50" w:rsidRDefault="00597145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D72253" w:rsidRPr="00D72253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597145" w:rsidRPr="00597145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597145" w:rsidRDefault="00D72253" w:rsidP="00C91EB3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597145" w:rsidRDefault="00597145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597145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D72253" w:rsidRPr="00597145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Χουρμουζιάδη Αναστ.</w:t>
            </w:r>
          </w:p>
          <w:p w:rsidR="00D72253" w:rsidRPr="00597145" w:rsidRDefault="00D72253" w:rsidP="00C91EB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 Η Εξάμηνο</w:t>
            </w:r>
          </w:p>
          <w:p w:rsidR="00D72253" w:rsidRPr="00597145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145" w:rsidRPr="00597145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</w:t>
            </w:r>
          </w:p>
          <w:p w:rsidR="00D72253" w:rsidRPr="00597145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59714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72253">
              <w:rPr>
                <w:b/>
                <w:sz w:val="18"/>
                <w:szCs w:val="18"/>
              </w:rPr>
              <w:t>Διατήρηση Φυσικού και Πολιτιστικού Περιβάλλοντος</w:t>
            </w:r>
          </w:p>
          <w:p w:rsidR="00D72253" w:rsidRPr="00D72253" w:rsidRDefault="00D72253" w:rsidP="00C91EB3">
            <w:pPr>
              <w:pStyle w:val="20"/>
              <w:ind w:left="33"/>
              <w:jc w:val="left"/>
              <w:rPr>
                <w:sz w:val="18"/>
                <w:szCs w:val="18"/>
                <w:u w:val="none"/>
              </w:rPr>
            </w:pPr>
            <w:r w:rsidRPr="00D72253">
              <w:rPr>
                <w:sz w:val="18"/>
                <w:szCs w:val="18"/>
                <w:u w:val="none"/>
              </w:rPr>
              <w:t xml:space="preserve">Διδάσκων: Παυλογεωργάτος  </w:t>
            </w:r>
          </w:p>
          <w:p w:rsidR="00D72253" w:rsidRDefault="00D72253" w:rsidP="00C91EB3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72253">
              <w:rPr>
                <w:b/>
                <w:sz w:val="18"/>
                <w:szCs w:val="18"/>
              </w:rPr>
              <w:t>Γ΄Ετος Ε΄ Εξάμηνο</w:t>
            </w:r>
          </w:p>
          <w:p w:rsidR="00761E28" w:rsidRPr="00D72253" w:rsidRDefault="00761E28" w:rsidP="00C91EB3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761E28">
              <w:rPr>
                <w:b/>
                <w:color w:val="FF0000"/>
                <w:szCs w:val="24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145" w:rsidRPr="00D72253" w:rsidRDefault="00597145" w:rsidP="0059714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Α+Β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+Γ+Δ+ </w:t>
            </w:r>
          </w:p>
          <w:p w:rsidR="00597145" w:rsidRPr="00D72253" w:rsidRDefault="00597145" w:rsidP="0059714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Γεωγραφία)</w:t>
            </w:r>
          </w:p>
          <w:p w:rsidR="00597145" w:rsidRDefault="00597145" w:rsidP="0059714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Αίθουσες Β+Γ</w:t>
            </w:r>
          </w:p>
          <w:p w:rsidR="00D72253" w:rsidRPr="00D72253" w:rsidRDefault="00597145" w:rsidP="0059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Σαββάτο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Κυριακή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14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Δευτέρα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D72253" w:rsidRPr="00D72253" w:rsidRDefault="00B0211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Διδάσκo</w:t>
            </w:r>
            <w:r w:rsidR="00761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ντες</w:t>
            </w:r>
            <w:r w:rsidR="00D72253"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</w:t>
            </w:r>
            <w:r w:rsidR="00761E2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Γκρίτζαλης , </w:t>
            </w:r>
            <w:r w:rsidR="00D72253"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Καλλονιάτης  </w:t>
            </w:r>
            <w:r w:rsidR="00D72253"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Έτος  Α ΄Εξάμηνο</w:t>
            </w:r>
          </w:p>
          <w:p w:rsidR="00D72253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145" w:rsidRDefault="00597145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Αμφιθέατρο +Α+Β</w:t>
            </w:r>
          </w:p>
          <w:p w:rsidR="00597145" w:rsidRPr="00D72253" w:rsidRDefault="00597145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FC6974">
            <w:pPr>
              <w:jc w:val="center"/>
              <w:rPr>
                <w:color w:val="FF0000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3528E9" w:rsidRPr="003528E9" w:rsidRDefault="003528E9" w:rsidP="003528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: Γκρίτζαλης Στέφανος  </w:t>
            </w:r>
          </w:p>
          <w:p w:rsidR="003528E9" w:rsidRPr="003528E9" w:rsidRDefault="003528E9" w:rsidP="003528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Δ</w:t>
            </w: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΄Ετος Ζ΄ Εξάμηνο</w:t>
            </w:r>
          </w:p>
          <w:p w:rsidR="003528E9" w:rsidRPr="003528E9" w:rsidRDefault="003528E9" w:rsidP="003528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+Α+Β</w:t>
            </w:r>
          </w:p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FC6974">
            <w:pPr>
              <w:jc w:val="center"/>
              <w:rPr>
                <w:color w:val="FF0000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Εξόρυξη Δεδομένων από ψηφιακό και Διαδικτυακό Περιεχόμενο </w:t>
            </w:r>
          </w:p>
          <w:p w:rsidR="003528E9" w:rsidRPr="003528E9" w:rsidRDefault="003528E9" w:rsidP="003528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 :  Καλλονιάτης  Χρήστος</w:t>
            </w: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3528E9" w:rsidRPr="003528E9" w:rsidRDefault="003528E9" w:rsidP="003528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Έτος  Στ ΄Εξάμηνο</w:t>
            </w:r>
          </w:p>
          <w:p w:rsidR="003528E9" w:rsidRPr="003528E9" w:rsidRDefault="003528E9" w:rsidP="003528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Προφορική εξέταση</w:t>
            </w:r>
          </w:p>
          <w:p w:rsidR="003528E9" w:rsidRPr="003528E9" w:rsidRDefault="003528E9" w:rsidP="003528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+Α+Β</w:t>
            </w:r>
          </w:p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Μαυροφίδης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Β΄Έτος  Γ΄ Εξάμηνο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Φεβρουαρίου 2016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Default="003528E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Γ+Δ</w:t>
            </w:r>
          </w:p>
          <w:p w:rsidR="00D72253" w:rsidRPr="00D72253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 Μαυροφίδης.</w:t>
            </w:r>
          </w:p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 έτος    Δ΄ Εξάμηνο</w:t>
            </w:r>
          </w:p>
          <w:p w:rsidR="00D72253" w:rsidRPr="003528E9" w:rsidRDefault="00D72253" w:rsidP="00D722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Γ+Δ</w:t>
            </w:r>
          </w:p>
          <w:p w:rsidR="00D72253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16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Γραφιστική Ι. YE 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 : Κελίδου Ε. Σαμπανίκου 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Β΄Έτος  Γ΄ Εξάμηνο</w:t>
            </w:r>
          </w:p>
          <w:p w:rsidR="00D72253" w:rsidRPr="00D72253" w:rsidRDefault="00D72253" w:rsidP="00D7225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BDA" w:rsidRPr="00492BDA" w:rsidRDefault="00492BDA" w:rsidP="00492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92B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86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Διδάσκουσες  :  Μπούνια Α - Κελίδου Ελισάβετ</w:t>
            </w:r>
          </w:p>
          <w:p w:rsidR="00D72253" w:rsidRPr="00D72253" w:rsidRDefault="00D72253" w:rsidP="00C91EB3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 έτος  Δ ΄Εξάμηνο</w:t>
            </w:r>
          </w:p>
          <w:p w:rsidR="00D72253" w:rsidRPr="00D72253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D72253" w:rsidRPr="00D72253" w:rsidRDefault="00D72253" w:rsidP="00D72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στη Σύγχρονη Συστημική Θεωρία.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 Μαυροφίδης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Δ΄Έτος  Ζ΄ 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50" w:rsidRDefault="003528E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+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3528E9" w:rsidRDefault="003528E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D72253" w:rsidRPr="00D72253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17/2/2016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Κινητός και Διάχυτος Υπολογισμός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 Καρυδάκης Γιώργος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4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vertAlign w:val="superscript"/>
                <w:lang w:eastAsia="el-GR"/>
              </w:rPr>
              <w:t>ο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Έτος  Ζ ΄Εξάμηνο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Default="003528E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Γ</w:t>
            </w:r>
          </w:p>
          <w:p w:rsidR="003528E9" w:rsidRPr="00D72253" w:rsidRDefault="003528E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rPr>
                <w:color w:val="FF0000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3528E9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Επικοινωνία Ανθρώπου Μηχανής</w:t>
            </w:r>
          </w:p>
          <w:p w:rsidR="003528E9" w:rsidRPr="003528E9" w:rsidRDefault="003528E9" w:rsidP="003528E9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3528E9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 xml:space="preserve">Διδάσκουσα: Κορδάκη Μαρία </w:t>
            </w:r>
          </w:p>
          <w:p w:rsidR="003528E9" w:rsidRPr="003528E9" w:rsidRDefault="003528E9" w:rsidP="003528E9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3528E9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Β΄ Ετος Δ΄ Εξάμηνο</w:t>
            </w:r>
          </w:p>
          <w:p w:rsidR="003528E9" w:rsidRPr="003528E9" w:rsidRDefault="003528E9" w:rsidP="003528E9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3528E9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Εξεταστής: Καρυδάκης Γ.</w:t>
            </w:r>
          </w:p>
          <w:p w:rsidR="003528E9" w:rsidRPr="003528E9" w:rsidRDefault="003528E9" w:rsidP="003528E9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3528E9">
              <w:rPr>
                <w:rFonts w:eastAsia="Times New Roman"/>
                <w:b/>
                <w:color w:val="FF0000"/>
                <w:sz w:val="20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Γ</w:t>
            </w:r>
          </w:p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rPr>
                <w:color w:val="FF0000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val="en-US" w:eastAsia="el-GR"/>
              </w:rPr>
              <w:t>E</w:t>
            </w: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 xml:space="preserve">  Θεωρία </w:t>
            </w:r>
          </w:p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Διδάσκων : Καρυδάκης Γ</w:t>
            </w:r>
          </w:p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Δ΄Ετος Η Έξάμηνο</w:t>
            </w:r>
          </w:p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Γ</w:t>
            </w:r>
          </w:p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FC6974">
            <w:pPr>
              <w:jc w:val="center"/>
              <w:rPr>
                <w:color w:val="FF0000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3528E9" w:rsidRPr="003528E9" w:rsidRDefault="003528E9" w:rsidP="003528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Διδάσκων :</w:t>
            </w:r>
            <w:r w:rsidRPr="003528E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Καρυδάκης Γ</w:t>
            </w:r>
          </w:p>
          <w:p w:rsidR="003528E9" w:rsidRPr="003528E9" w:rsidRDefault="003528E9" w:rsidP="00474FFA">
            <w:pPr>
              <w:ind w:left="3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Γ</w:t>
            </w:r>
          </w:p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Πέμπτη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474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Καβακλή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Ε ΄Εξάμηνο</w:t>
            </w:r>
          </w:p>
          <w:p w:rsidR="00D72253" w:rsidRPr="00D72253" w:rsidRDefault="00D72253" w:rsidP="00D7225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Default="003528E9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+ Α + Β</w:t>
            </w:r>
          </w:p>
          <w:p w:rsidR="00D72253" w:rsidRPr="00D72253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474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Διδάσκουσα : Καβακλή Ε .</w:t>
            </w:r>
          </w:p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Δ΄Ετος Η΄ Εξάμηνο</w:t>
            </w:r>
          </w:p>
          <w:p w:rsidR="00D72253" w:rsidRPr="003528E9" w:rsidRDefault="00D72253" w:rsidP="00D722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Επαναληπτική Εξεταστική 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+ Α + Β</w:t>
            </w:r>
          </w:p>
          <w:p w:rsidR="00D72253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474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Τεχνολογία Λογισμικού ΥΕ (εργαστήριο)</w:t>
            </w:r>
          </w:p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Διδάσκουσα : Καβακλή Ε .</w:t>
            </w:r>
          </w:p>
          <w:p w:rsidR="00D72253" w:rsidRPr="003528E9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Γ΄Ετος Στ΄ Εξάμηνο</w:t>
            </w:r>
          </w:p>
          <w:p w:rsidR="00D72253" w:rsidRPr="003528E9" w:rsidRDefault="00D72253" w:rsidP="00D722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+ Α + Β</w:t>
            </w:r>
          </w:p>
          <w:p w:rsidR="00D72253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37B3A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Pr="00D72253" w:rsidRDefault="00B37B3A" w:rsidP="00B37B3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Pr="00D72253" w:rsidRDefault="00B37B3A" w:rsidP="00474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Pr="00D72253" w:rsidRDefault="00B37B3A" w:rsidP="00B37B3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B37B3A" w:rsidRPr="00D72253" w:rsidRDefault="00B37B3A" w:rsidP="00B37B3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Διδάσκοντες: Τσεκούρας, Χριστοδούλου </w:t>
            </w:r>
          </w:p>
          <w:p w:rsidR="00B37B3A" w:rsidRDefault="00B37B3A" w:rsidP="00B37B3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  <w:r w:rsidRPr="00D7225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Ζ΄Εξάμηνο Δ΄ Ετος</w:t>
            </w:r>
          </w:p>
          <w:p w:rsidR="00B37B3A" w:rsidRPr="00D72253" w:rsidRDefault="00B37B3A" w:rsidP="00B37B3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Default="003528E9" w:rsidP="00B37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Γ</w:t>
            </w:r>
          </w:p>
          <w:p w:rsidR="003528E9" w:rsidRPr="003528E9" w:rsidRDefault="003528E9" w:rsidP="00B37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28E9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Pr="003528E9" w:rsidRDefault="00B37B3A" w:rsidP="00B37B3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Pr="003528E9" w:rsidRDefault="003528E9" w:rsidP="00474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3A" w:rsidRPr="003528E9" w:rsidRDefault="00B37B3A" w:rsidP="00B37B3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B37B3A" w:rsidRPr="003528E9" w:rsidRDefault="00B37B3A" w:rsidP="00B37B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Χριστοδούλου  </w:t>
            </w:r>
          </w:p>
          <w:p w:rsidR="00B37B3A" w:rsidRPr="003528E9" w:rsidRDefault="00B37B3A" w:rsidP="00B37B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έτος   Στ. Εξάμηνο</w:t>
            </w:r>
          </w:p>
          <w:p w:rsidR="00B37B3A" w:rsidRPr="003528E9" w:rsidRDefault="00B37B3A" w:rsidP="00B37B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Γραπτή εξέταση Παράδοση εργασιών</w:t>
            </w:r>
          </w:p>
          <w:p w:rsidR="00B37B3A" w:rsidRPr="003528E9" w:rsidRDefault="00B37B3A" w:rsidP="00B37B3A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3528E9">
              <w:rPr>
                <w:b/>
                <w:color w:val="FF0000"/>
                <w:szCs w:val="24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8E9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Γ</w:t>
            </w:r>
          </w:p>
          <w:p w:rsidR="00B37B3A" w:rsidRPr="003528E9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28E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474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761E2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στις Οπτικοακουστικές Τέχνες.</w:t>
            </w:r>
          </w:p>
          <w:p w:rsidR="00D72253" w:rsidRPr="00D72253" w:rsidRDefault="00D72253" w:rsidP="00761E2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</w:t>
            </w:r>
          </w:p>
          <w:p w:rsidR="00D72253" w:rsidRPr="00D72253" w:rsidRDefault="00D72253" w:rsidP="00761E2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΄Ετος  Α΄ Εξάμηνο</w:t>
            </w:r>
          </w:p>
          <w:p w:rsidR="00D72253" w:rsidRPr="0018292A" w:rsidRDefault="00761E28" w:rsidP="00761E2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550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  <w:r w:rsidR="003525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+Α + Β</w:t>
            </w:r>
          </w:p>
          <w:p w:rsidR="00D72253" w:rsidRPr="00D72253" w:rsidRDefault="003528E9" w:rsidP="00352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(Κτίριο </w:t>
            </w:r>
            <w:r w:rsidR="00D72253"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Γεωγραφίας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)</w:t>
            </w:r>
          </w:p>
        </w:tc>
      </w:tr>
      <w:tr w:rsidR="00715150" w:rsidRPr="0071515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474FFA">
            <w:pPr>
              <w:jc w:val="center"/>
              <w:rPr>
                <w:color w:val="FF0000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Σκοπετέας Ι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Γ΄Έτος  Στ Εξάμηνο</w:t>
            </w:r>
          </w:p>
          <w:p w:rsidR="00715150" w:rsidRPr="00715150" w:rsidRDefault="00715150" w:rsidP="00715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 +Α + Β</w:t>
            </w:r>
          </w:p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715150" w:rsidRPr="0071515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474FFA">
            <w:pPr>
              <w:jc w:val="center"/>
              <w:rPr>
                <w:color w:val="FF0000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Σκοπετέας Ι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 Έτος Η Εξάμηνο</w:t>
            </w:r>
          </w:p>
          <w:p w:rsidR="00715150" w:rsidRPr="00715150" w:rsidRDefault="00715150" w:rsidP="00715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  <w:r w:rsidRPr="0071515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 +Α + Β</w:t>
            </w:r>
          </w:p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715150" w:rsidRPr="0071515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474FFA">
            <w:pPr>
              <w:jc w:val="center"/>
              <w:rPr>
                <w:color w:val="FF0000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Μοντάζ Ψηφιακών Οπτικοακουστικών Δεδομένων Ι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Διδάσκων: Λερός  Ν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   Β΄ Εξάμηνο</w:t>
            </w:r>
          </w:p>
          <w:p w:rsidR="00715150" w:rsidRPr="00715150" w:rsidRDefault="00715150" w:rsidP="00715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 +Α + Β</w:t>
            </w:r>
          </w:p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715150" w:rsidRPr="0071515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474FFA">
            <w:pPr>
              <w:jc w:val="center"/>
              <w:rPr>
                <w:color w:val="FF0000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Μοντάζ Ψηφιακών Οπτικοακουστικών Δεδομένων ΙΙ</w:t>
            </w:r>
          </w:p>
          <w:p w:rsidR="00715150" w:rsidRPr="00715150" w:rsidRDefault="00715150" w:rsidP="00715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Διδάσκων : Λερός Ν.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715150" w:rsidRPr="00715150" w:rsidRDefault="00715150" w:rsidP="00715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 Ε΄ Εξάμηνο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 +Α + Β</w:t>
            </w:r>
          </w:p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715150" w:rsidRPr="0071515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rPr>
                <w:color w:val="FF0000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Σκοπετέας Ιωάννης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Δ΄Ετος   Ζ΄Εξάμηνο</w:t>
            </w:r>
          </w:p>
          <w:p w:rsidR="00715150" w:rsidRPr="00715150" w:rsidRDefault="00715150" w:rsidP="000A3A7B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 +Α + Β</w:t>
            </w:r>
          </w:p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715150" w:rsidRPr="0071515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rPr>
                <w:color w:val="FF0000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Οπτικοακουστική Επικοινωνία στη Διαφήμιση και στις Δημόσιες Σχέσεις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 : Σκοπετέας Ιωάννης</w:t>
            </w:r>
          </w:p>
          <w:p w:rsidR="00715150" w:rsidRPr="00715150" w:rsidRDefault="00715150" w:rsidP="0071515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΄Ετος   Στ΄ Εξάμηνο</w:t>
            </w:r>
          </w:p>
          <w:p w:rsidR="00715150" w:rsidRPr="00715150" w:rsidRDefault="00715150" w:rsidP="0071515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bookmarkStart w:id="0" w:name="_GoBack"/>
            <w:bookmarkEnd w:id="0"/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Αμφιθέατρο  +Α + Β</w:t>
            </w:r>
          </w:p>
          <w:p w:rsidR="00715150" w:rsidRPr="00715150" w:rsidRDefault="00715150" w:rsidP="00715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1515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19/2/2016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10.00-1</w:t>
            </w:r>
            <w:r w:rsidR="0018292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3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Οπτικοακουστική Κληρονομιά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΄Ετος  Γ΄Εξάμηνο</w:t>
            </w:r>
          </w:p>
          <w:p w:rsidR="00D72253" w:rsidRPr="00D72253" w:rsidRDefault="00761E28" w:rsidP="00761E2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FC6974" w:rsidRPr="00FC6974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FC6974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 Ετος   Στ΄ Εξάμηνο</w:t>
            </w:r>
          </w:p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D72253" w:rsidRPr="00FC6974" w:rsidRDefault="00D72253" w:rsidP="00D722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 Διδάσκουσας</w:t>
            </w:r>
          </w:p>
          <w:p w:rsidR="00D72253" w:rsidRPr="00FC6974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FC6974" w:rsidRPr="00FC6974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FC6974" w:rsidP="00FC6974">
            <w:pPr>
              <w:jc w:val="center"/>
              <w:rPr>
                <w:color w:val="FF0000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της Κινούμενης Εικόνας Ι</w:t>
            </w:r>
          </w:p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Διδάσκουσα: Στάθη Ειρήνη</w:t>
            </w:r>
          </w:p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Γ΄Ετος   Στ΄ Εξάμηνο</w:t>
            </w:r>
          </w:p>
          <w:p w:rsidR="00D72253" w:rsidRPr="00FC6974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D72253" w:rsidRPr="00FC6974" w:rsidRDefault="00D72253" w:rsidP="00D7225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FC6974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  <w:p w:rsidR="00D72253" w:rsidRPr="00FC6974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  <w:p w:rsidR="00D72253" w:rsidRPr="00FC6974" w:rsidRDefault="00D72253" w:rsidP="00C91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D72253" w:rsidRPr="00D72253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18292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3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.00-1</w:t>
            </w:r>
            <w:r w:rsidR="0018292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5</w:t>
            </w: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D72253" w:rsidRP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 Ειρήνη</w:t>
            </w:r>
          </w:p>
          <w:p w:rsidR="00D72253" w:rsidRDefault="00D72253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Ε ΄Εξάμηνο</w:t>
            </w:r>
          </w:p>
          <w:p w:rsidR="00761E28" w:rsidRPr="00D72253" w:rsidRDefault="00761E28" w:rsidP="00C91EB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761E2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</w:p>
          <w:p w:rsidR="00D72253" w:rsidRPr="00D72253" w:rsidRDefault="00D72253" w:rsidP="00C91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722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70</w:t>
            </w:r>
          </w:p>
        </w:tc>
      </w:tr>
      <w:tr w:rsidR="00FC6974" w:rsidRPr="00FC6974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jc w:val="center"/>
              <w:rPr>
                <w:color w:val="FF0000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.00-1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 Ετος   Η΄ Εξάμηνο</w:t>
            </w:r>
          </w:p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Παράδοση εργασιών</w:t>
            </w:r>
          </w:p>
          <w:p w:rsidR="00FC6974" w:rsidRPr="00FC6974" w:rsidRDefault="00FC6974" w:rsidP="00FC69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Γραφείο </w:t>
            </w:r>
          </w:p>
          <w:p w:rsidR="00FC6974" w:rsidRPr="00FC6974" w:rsidRDefault="00FC6974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Διδάσκουσας</w:t>
            </w:r>
          </w:p>
        </w:tc>
      </w:tr>
      <w:tr w:rsidR="00FC6974" w:rsidRPr="00FC6974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jc w:val="center"/>
              <w:rPr>
                <w:color w:val="FF0000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.00-1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Ποιοτική Μεθοδολογία για την Ανάλυση Οπτικοακουστικού Κειμένου</w:t>
            </w:r>
          </w:p>
          <w:p w:rsidR="00FC6974" w:rsidRPr="00FC6974" w:rsidRDefault="00FC6974" w:rsidP="00FC697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Η΄Εξάμηνο</w:t>
            </w:r>
          </w:p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FC6974" w:rsidRPr="00FC6974" w:rsidRDefault="00FC6974" w:rsidP="00FC697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974" w:rsidRPr="00FC6974" w:rsidRDefault="00FC6974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FC6974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 Διδάσκουσας</w:t>
            </w:r>
          </w:p>
          <w:p w:rsidR="00FC6974" w:rsidRPr="00FC6974" w:rsidRDefault="00FC6974" w:rsidP="00FC6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C91EB3" w:rsidRDefault="00C91EB3" w:rsidP="00715150">
      <w:pPr>
        <w:rPr>
          <w:lang w:val="en-US"/>
        </w:rPr>
      </w:pPr>
    </w:p>
    <w:p w:rsidR="00970320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6904C3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970320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970320" w:rsidRPr="00A34315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</w:pP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Για την αποφυγή παρανοήσεων τα μαθήματα σε κόκκινη γραμματοσειρά αφορούν την επαναληπτική εξεταστική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>Φεβρουαρίου 2016</w:t>
      </w: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 για τους επί πτυχίω φοιτητές και φοιτήτριες του τμήματος.</w:t>
      </w:r>
    </w:p>
    <w:p w:rsidR="00970320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970320" w:rsidRPr="00970320" w:rsidRDefault="00970320" w:rsidP="00715150"/>
    <w:sectPr w:rsidR="00970320" w:rsidRPr="009703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6AA" w:rsidRDefault="002636AA" w:rsidP="00E023F7">
      <w:pPr>
        <w:spacing w:after="0" w:line="240" w:lineRule="auto"/>
      </w:pPr>
      <w:r>
        <w:separator/>
      </w:r>
    </w:p>
  </w:endnote>
  <w:endnote w:type="continuationSeparator" w:id="0">
    <w:p w:rsidR="002636AA" w:rsidRDefault="002636AA" w:rsidP="00E0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6AA" w:rsidRDefault="002636AA" w:rsidP="00E023F7">
      <w:pPr>
        <w:spacing w:after="0" w:line="240" w:lineRule="auto"/>
      </w:pPr>
      <w:r>
        <w:separator/>
      </w:r>
    </w:p>
  </w:footnote>
  <w:footnote w:type="continuationSeparator" w:id="0">
    <w:p w:rsidR="002636AA" w:rsidRDefault="002636AA" w:rsidP="00E023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44"/>
    <w:rsid w:val="0000764E"/>
    <w:rsid w:val="00087269"/>
    <w:rsid w:val="000903A1"/>
    <w:rsid w:val="000A3A7B"/>
    <w:rsid w:val="000A4D5C"/>
    <w:rsid w:val="000B0CAC"/>
    <w:rsid w:val="000E6586"/>
    <w:rsid w:val="00137E8D"/>
    <w:rsid w:val="0017473A"/>
    <w:rsid w:val="0018292A"/>
    <w:rsid w:val="001A3EA3"/>
    <w:rsid w:val="001D1045"/>
    <w:rsid w:val="001D2B58"/>
    <w:rsid w:val="001E3F73"/>
    <w:rsid w:val="002208CA"/>
    <w:rsid w:val="0024121D"/>
    <w:rsid w:val="002636AA"/>
    <w:rsid w:val="002955BE"/>
    <w:rsid w:val="002D5079"/>
    <w:rsid w:val="003041C2"/>
    <w:rsid w:val="003052A8"/>
    <w:rsid w:val="00331B5E"/>
    <w:rsid w:val="00336DCC"/>
    <w:rsid w:val="00342F09"/>
    <w:rsid w:val="00352550"/>
    <w:rsid w:val="003528E9"/>
    <w:rsid w:val="003608AA"/>
    <w:rsid w:val="0039487B"/>
    <w:rsid w:val="003A10BB"/>
    <w:rsid w:val="003B7085"/>
    <w:rsid w:val="003E6DD4"/>
    <w:rsid w:val="00410ABC"/>
    <w:rsid w:val="00474FFA"/>
    <w:rsid w:val="00492BDA"/>
    <w:rsid w:val="004C0954"/>
    <w:rsid w:val="00517601"/>
    <w:rsid w:val="00576132"/>
    <w:rsid w:val="0057783E"/>
    <w:rsid w:val="0058223A"/>
    <w:rsid w:val="005927FA"/>
    <w:rsid w:val="00597145"/>
    <w:rsid w:val="005A2606"/>
    <w:rsid w:val="005C7760"/>
    <w:rsid w:val="00620CE4"/>
    <w:rsid w:val="00624CDB"/>
    <w:rsid w:val="006600E3"/>
    <w:rsid w:val="00664764"/>
    <w:rsid w:val="00715150"/>
    <w:rsid w:val="00715279"/>
    <w:rsid w:val="0074779D"/>
    <w:rsid w:val="007513B7"/>
    <w:rsid w:val="00761E28"/>
    <w:rsid w:val="00772ABB"/>
    <w:rsid w:val="00772EEA"/>
    <w:rsid w:val="00785C9A"/>
    <w:rsid w:val="007864D6"/>
    <w:rsid w:val="007B669B"/>
    <w:rsid w:val="007D378B"/>
    <w:rsid w:val="007E17C2"/>
    <w:rsid w:val="007F6617"/>
    <w:rsid w:val="008063B4"/>
    <w:rsid w:val="0081580C"/>
    <w:rsid w:val="00845A60"/>
    <w:rsid w:val="008B3B78"/>
    <w:rsid w:val="008C0971"/>
    <w:rsid w:val="008C4D04"/>
    <w:rsid w:val="008C5244"/>
    <w:rsid w:val="008F6BF5"/>
    <w:rsid w:val="009243CB"/>
    <w:rsid w:val="0093007E"/>
    <w:rsid w:val="00935A27"/>
    <w:rsid w:val="00970320"/>
    <w:rsid w:val="009816A0"/>
    <w:rsid w:val="00984B8D"/>
    <w:rsid w:val="00990B5F"/>
    <w:rsid w:val="009973EC"/>
    <w:rsid w:val="009A2DFC"/>
    <w:rsid w:val="009C7B1B"/>
    <w:rsid w:val="00A00229"/>
    <w:rsid w:val="00A012A8"/>
    <w:rsid w:val="00A03F5C"/>
    <w:rsid w:val="00A05AC6"/>
    <w:rsid w:val="00A064D8"/>
    <w:rsid w:val="00A14D2E"/>
    <w:rsid w:val="00A30ADB"/>
    <w:rsid w:val="00A622B8"/>
    <w:rsid w:val="00A802B9"/>
    <w:rsid w:val="00A860EC"/>
    <w:rsid w:val="00AC7B7E"/>
    <w:rsid w:val="00AF3B3B"/>
    <w:rsid w:val="00AF79CB"/>
    <w:rsid w:val="00B01F44"/>
    <w:rsid w:val="00B02118"/>
    <w:rsid w:val="00B246BE"/>
    <w:rsid w:val="00B26BE6"/>
    <w:rsid w:val="00B37B3A"/>
    <w:rsid w:val="00B5378A"/>
    <w:rsid w:val="00B812A9"/>
    <w:rsid w:val="00B95D15"/>
    <w:rsid w:val="00BC6392"/>
    <w:rsid w:val="00BD5FA5"/>
    <w:rsid w:val="00BE167B"/>
    <w:rsid w:val="00BF312B"/>
    <w:rsid w:val="00BF36D9"/>
    <w:rsid w:val="00C07580"/>
    <w:rsid w:val="00C16F71"/>
    <w:rsid w:val="00C3101C"/>
    <w:rsid w:val="00C91EB3"/>
    <w:rsid w:val="00CC21EC"/>
    <w:rsid w:val="00CD3416"/>
    <w:rsid w:val="00CD6125"/>
    <w:rsid w:val="00CE6E7B"/>
    <w:rsid w:val="00D72253"/>
    <w:rsid w:val="00D75F54"/>
    <w:rsid w:val="00D86486"/>
    <w:rsid w:val="00DB3E5E"/>
    <w:rsid w:val="00DD62E5"/>
    <w:rsid w:val="00E023F7"/>
    <w:rsid w:val="00E1608A"/>
    <w:rsid w:val="00E23D66"/>
    <w:rsid w:val="00E743F4"/>
    <w:rsid w:val="00EC0547"/>
    <w:rsid w:val="00EE2904"/>
    <w:rsid w:val="00F01984"/>
    <w:rsid w:val="00F05C1D"/>
    <w:rsid w:val="00F13803"/>
    <w:rsid w:val="00FA30A9"/>
    <w:rsid w:val="00FA4644"/>
    <w:rsid w:val="00FC56E7"/>
    <w:rsid w:val="00FC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4D3F2-1BEF-4B04-8168-8CCA8B65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F44"/>
  </w:style>
  <w:style w:type="paragraph" w:styleId="1">
    <w:name w:val="heading 1"/>
    <w:basedOn w:val="a"/>
    <w:next w:val="a"/>
    <w:link w:val="1Char"/>
    <w:uiPriority w:val="9"/>
    <w:qFormat/>
    <w:rsid w:val="009C7B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35A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Char"/>
    <w:qFormat/>
    <w:rsid w:val="005A260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35A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23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E023F7"/>
  </w:style>
  <w:style w:type="paragraph" w:styleId="a4">
    <w:name w:val="footer"/>
    <w:basedOn w:val="a"/>
    <w:link w:val="Char0"/>
    <w:uiPriority w:val="99"/>
    <w:unhideWhenUsed/>
    <w:rsid w:val="00E023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E023F7"/>
  </w:style>
  <w:style w:type="character" w:customStyle="1" w:styleId="4Char">
    <w:name w:val="Επικεφαλίδα 4 Char"/>
    <w:basedOn w:val="a0"/>
    <w:link w:val="4"/>
    <w:rsid w:val="005A2606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935A2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20">
    <w:name w:val="Body Text 2"/>
    <w:basedOn w:val="a"/>
    <w:link w:val="2Char0"/>
    <w:rsid w:val="00935A27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0">
    <w:name w:val="Σώμα κείμενου 2 Char"/>
    <w:basedOn w:val="a0"/>
    <w:link w:val="20"/>
    <w:rsid w:val="00935A27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935A2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Char">
    <w:name w:val="Επικεφαλίδα 1 Char"/>
    <w:basedOn w:val="a0"/>
    <w:link w:val="1"/>
    <w:uiPriority w:val="9"/>
    <w:rsid w:val="009C7B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Char1"/>
    <w:uiPriority w:val="99"/>
    <w:semiHidden/>
    <w:unhideWhenUsed/>
    <w:rsid w:val="00772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772ABB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410AB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E3C5B-48F4-49B2-AC9C-211D36513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10</Pages>
  <Words>2838</Words>
  <Characters>15330</Characters>
  <Application>Microsoft Office Word</Application>
  <DocSecurity>0</DocSecurity>
  <Lines>127</Lines>
  <Paragraphs>36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Milopteri Anastasia</dc:creator>
  <cp:keywords/>
  <dc:description/>
  <cp:lastModifiedBy>Milopteri Anastasia</cp:lastModifiedBy>
  <cp:revision>96</cp:revision>
  <cp:lastPrinted>2016-01-14T10:44:00Z</cp:lastPrinted>
  <dcterms:created xsi:type="dcterms:W3CDTF">2015-12-04T12:54:00Z</dcterms:created>
  <dcterms:modified xsi:type="dcterms:W3CDTF">2016-01-22T06:57:00Z</dcterms:modified>
</cp:coreProperties>
</file>